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9E86" w14:textId="7C9D833E" w:rsidR="00736DC0" w:rsidRDefault="00736DC0">
      <w:r>
        <w:t>MATBESTÄLLNING- KUNGSBACKA SPRING MEET 2022</w:t>
      </w:r>
    </w:p>
    <w:p w14:paraId="41C0D92F" w14:textId="7987B674" w:rsidR="00736DC0" w:rsidRDefault="00736DC0"/>
    <w:p w14:paraId="666F6C43" w14:textId="4DA403E5" w:rsidR="00736DC0" w:rsidRDefault="00736DC0">
      <w:r>
        <w:t>Via länken nedan hittar ni matbeställningen till KSM.</w:t>
      </w:r>
    </w:p>
    <w:p w14:paraId="36265ACF" w14:textId="77777777" w:rsidR="00736DC0" w:rsidRDefault="00736DC0"/>
    <w:p w14:paraId="4FEF4486" w14:textId="43FF59D7" w:rsidR="00F43149" w:rsidRDefault="004A6572">
      <w:hyperlink r:id="rId4" w:history="1">
        <w:r>
          <w:rPr>
            <w:rStyle w:val="Hyperlink"/>
          </w:rPr>
          <w:t>Kungsbacka Simsällskap - Kungsbacka Spring Meet (kbss.nu)</w:t>
        </w:r>
      </w:hyperlink>
    </w:p>
    <w:p w14:paraId="58C5733D" w14:textId="77777777" w:rsidR="004A6572" w:rsidRDefault="004A6572"/>
    <w:sectPr w:rsidR="004A6572" w:rsidSect="00D9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72"/>
    <w:rsid w:val="003A4806"/>
    <w:rsid w:val="004014BE"/>
    <w:rsid w:val="004A6572"/>
    <w:rsid w:val="00736DC0"/>
    <w:rsid w:val="00D97144"/>
    <w:rsid w:val="00F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DB47"/>
  <w15:chartTrackingRefBased/>
  <w15:docId w15:val="{53FC6BA0-CD24-4337-847B-7F41121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5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bss.nu/start/?ID=306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178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Billström</dc:creator>
  <cp:keywords/>
  <dc:description/>
  <cp:lastModifiedBy>Åsa Billström</cp:lastModifiedBy>
  <cp:revision>2</cp:revision>
  <dcterms:created xsi:type="dcterms:W3CDTF">2022-02-27T09:07:00Z</dcterms:created>
  <dcterms:modified xsi:type="dcterms:W3CDTF">2022-02-27T09:07:00Z</dcterms:modified>
</cp:coreProperties>
</file>